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8.15pt" o:ole="">
            <v:imagedata r:id="rId12" o:title=""/>
          </v:shape>
          <o:OLEObject Type="Embed" ProgID="StaticMetafile" ShapeID="_x0000_i1025" DrawAspect="Content" ObjectID="_1845078536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6E0477EC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4E6583" w:rsidRPr="004E6583">
        <w:t>A MOTION confirming the executive's appointment of Colin Carter, who resides in council district one, to the King County landmarks commission.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A0D35E5" w:rsidR="00541366" w:rsidRPr="003F5DDD" w:rsidRDefault="00A369BE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3F5DDD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3F5DDD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3F5DDD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6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04FA8B1D" w:rsidR="00541366" w:rsidRPr="003F5DDD" w:rsidRDefault="00AB7C1F" w:rsidP="006A5613">
                <w:pPr>
                  <w:tabs>
                    <w:tab w:val="left" w:pos="7200"/>
                  </w:tabs>
                </w:pPr>
                <w:r w:rsidRPr="003F5DDD">
                  <w:t>6/15/2026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3F5DDD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3F5DDD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3F5DDD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3F5DDD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6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336E19F2" w:rsidR="004F6DC6" w:rsidRPr="003F5DDD" w:rsidRDefault="00AB7C1F" w:rsidP="006A5613">
                <w:pPr>
                  <w:tabs>
                    <w:tab w:val="left" w:pos="7200"/>
                  </w:tabs>
                </w:pPr>
                <w:r w:rsidRPr="003F5DDD">
                  <w:t>6/15/2026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263AEA4" w:rsidR="00541366" w:rsidRPr="003F5DDD" w:rsidRDefault="007A6D7E">
            <w:pPr>
              <w:tabs>
                <w:tab w:val="left" w:pos="7200"/>
              </w:tabs>
              <w:ind w:right="288"/>
            </w:pPr>
            <w:r w:rsidRPr="003F5DDD">
              <w:t>Carly Peña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3F5DDD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3F5DDD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7-0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7834F912" w:rsidR="00541366" w:rsidRPr="003F5DDD" w:rsidRDefault="003F5DDD">
                <w:pPr>
                  <w:tabs>
                    <w:tab w:val="left" w:pos="7200"/>
                  </w:tabs>
                  <w:ind w:right="288"/>
                </w:pPr>
                <w:r w:rsidRPr="003F5DDD">
                  <w:t>7/7/2026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67736E46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07900">
            <w:rPr>
              <w:bCs/>
            </w:rPr>
            <w:t>Not Applicable</w:t>
          </w:r>
        </w:sdtContent>
      </w:sdt>
    </w:p>
    <w:p w14:paraId="05389E3B" w14:textId="2740B8CF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07900">
            <w:t>Yes</w:t>
          </w:r>
          <w:proofErr w:type="spellEnd"/>
        </w:sdtContent>
      </w:sdt>
    </w:p>
    <w:p w14:paraId="5529CBBF" w14:textId="5D92F9E2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07900">
            <w:t>Not Applicable</w:t>
          </w:r>
        </w:sdtContent>
      </w:sdt>
    </w:p>
    <w:p w14:paraId="6FE7FCC0" w14:textId="33BDA04A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07900">
            <w:t>Yes</w:t>
          </w:r>
          <w:proofErr w:type="spellEnd"/>
        </w:sdtContent>
      </w:sdt>
    </w:p>
    <w:p w14:paraId="3ABF6744" w14:textId="169C45E2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07900">
            <w:t>Yes</w:t>
          </w:r>
          <w:proofErr w:type="spellEnd"/>
        </w:sdtContent>
      </w:sdt>
    </w:p>
    <w:p w14:paraId="19918FB4" w14:textId="4AFE015D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07900">
            <w:t>Yes</w:t>
          </w:r>
          <w:proofErr w:type="spellEnd"/>
        </w:sdtContent>
      </w:sdt>
    </w:p>
    <w:p w14:paraId="5AD1AD94" w14:textId="4FEFD776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265E8" w14:textId="77777777" w:rsidR="008154A2" w:rsidRDefault="008154A2" w:rsidP="00800232">
      <w:r>
        <w:separator/>
      </w:r>
    </w:p>
  </w:endnote>
  <w:endnote w:type="continuationSeparator" w:id="0">
    <w:p w14:paraId="10B5E9CB" w14:textId="77777777" w:rsidR="008154A2" w:rsidRDefault="008154A2" w:rsidP="00800232">
      <w:r>
        <w:continuationSeparator/>
      </w:r>
    </w:p>
  </w:endnote>
  <w:endnote w:type="continuationNotice" w:id="1">
    <w:p w14:paraId="218363C8" w14:textId="77777777" w:rsidR="008154A2" w:rsidRDefault="008154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F2A5D" w14:textId="77777777" w:rsidR="008154A2" w:rsidRDefault="008154A2" w:rsidP="00800232">
      <w:r>
        <w:separator/>
      </w:r>
    </w:p>
  </w:footnote>
  <w:footnote w:type="continuationSeparator" w:id="0">
    <w:p w14:paraId="62021FA2" w14:textId="77777777" w:rsidR="008154A2" w:rsidRDefault="008154A2" w:rsidP="00800232">
      <w:r>
        <w:continuationSeparator/>
      </w:r>
    </w:p>
  </w:footnote>
  <w:footnote w:type="continuationNotice" w:id="1">
    <w:p w14:paraId="2297B074" w14:textId="77777777" w:rsidR="008154A2" w:rsidRDefault="008154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0D626F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3F5DDD"/>
    <w:rsid w:val="004052DB"/>
    <w:rsid w:val="004124E3"/>
    <w:rsid w:val="00424C94"/>
    <w:rsid w:val="00437EA2"/>
    <w:rsid w:val="00461A67"/>
    <w:rsid w:val="004704B9"/>
    <w:rsid w:val="00471485"/>
    <w:rsid w:val="004743BD"/>
    <w:rsid w:val="00485222"/>
    <w:rsid w:val="004939B9"/>
    <w:rsid w:val="004A79E4"/>
    <w:rsid w:val="004B15C9"/>
    <w:rsid w:val="004B454C"/>
    <w:rsid w:val="004B4D65"/>
    <w:rsid w:val="004C3525"/>
    <w:rsid w:val="004E56DA"/>
    <w:rsid w:val="004E6583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4E89"/>
    <w:rsid w:val="006C643D"/>
    <w:rsid w:val="006D2A89"/>
    <w:rsid w:val="006D6C04"/>
    <w:rsid w:val="006D727B"/>
    <w:rsid w:val="006E3D3C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A6D7E"/>
    <w:rsid w:val="007B3618"/>
    <w:rsid w:val="007B57EB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154A2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34830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34512"/>
    <w:rsid w:val="00A369BE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3815"/>
    <w:rsid w:val="00A94368"/>
    <w:rsid w:val="00A954E2"/>
    <w:rsid w:val="00AB47A6"/>
    <w:rsid w:val="00AB7C1F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07900"/>
    <w:rsid w:val="00E1036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06AB9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7DF1BB2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66159"/>
    <w:rsid w:val="00094634"/>
    <w:rsid w:val="000D626F"/>
    <w:rsid w:val="001E6D5E"/>
    <w:rsid w:val="00240BEE"/>
    <w:rsid w:val="00241692"/>
    <w:rsid w:val="002F2A8E"/>
    <w:rsid w:val="002F3BAC"/>
    <w:rsid w:val="004A28CE"/>
    <w:rsid w:val="00555834"/>
    <w:rsid w:val="00580005"/>
    <w:rsid w:val="00594DC0"/>
    <w:rsid w:val="00604344"/>
    <w:rsid w:val="00632467"/>
    <w:rsid w:val="006C4E89"/>
    <w:rsid w:val="007B387B"/>
    <w:rsid w:val="007B57EB"/>
    <w:rsid w:val="007C7EB4"/>
    <w:rsid w:val="00871801"/>
    <w:rsid w:val="008964B5"/>
    <w:rsid w:val="008F4B2E"/>
    <w:rsid w:val="00984ED3"/>
    <w:rsid w:val="00A92B48"/>
    <w:rsid w:val="00A93815"/>
    <w:rsid w:val="00B113B2"/>
    <w:rsid w:val="00B23A4E"/>
    <w:rsid w:val="00B76816"/>
    <w:rsid w:val="00C41B2F"/>
    <w:rsid w:val="00C54A62"/>
    <w:rsid w:val="00D8168A"/>
    <w:rsid w:val="00D83B72"/>
    <w:rsid w:val="00E1036B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5F446AE-F292-4045-B44C-042D4AFF9E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1329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4</cp:revision>
  <cp:lastPrinted>2012-08-08T17:48:00Z</cp:lastPrinted>
  <dcterms:created xsi:type="dcterms:W3CDTF">2026-07-08T23:19:00Z</dcterms:created>
  <dcterms:modified xsi:type="dcterms:W3CDTF">2026-07-09T12:03:00Z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